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SESLENDRME VE IşıKLANDıRMA(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