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KLTR VE MEDENYET TARH (4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