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9.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Yalın Harfler</w:t>
              <w:br/>
              <w:t>Harflerin Başta-Ortada-Sondaki Hâlleri</w:t>
              <w:br/>
              <w:t>Harflerin Telaffuzu</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Cezm Şedde ve Tenvin</w:t>
              <w:br/>
              <w:t>Kısa Sesler</w:t>
              <w:br/>
              <w:t>Uzun Sesler</w:t>
              <w:br/>
              <w:t>Ta-i Marbuta</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Lam-ı Tarif</w:t>
              <w:br/>
              <w:t>Şemsî ve Kamerî Harfler</w:t>
              <w:br/>
              <w:t>Marife Nekra</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هذا  هذه  أنا  هو  هي  أنت  انت</w:t>
              <w:br/>
              <w:t>السلام عليكم  مرحبا  أهلا و سهلا  كيف حالك</w:t>
              <w:br/>
              <w:t>صباح الخير شكرا  مساء الخير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من أنت من أين  إلى أين أنت</w:t>
              <w:br/>
              <w:t>ما اسم ك  ... ك  ...ي  أنا من أنقرة</w:t>
              <w:br/>
              <w:t>تشر فت  فرصة سعيدة  مع السلامة  في أمان الله  إلى القاء.</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هذا   من هذه   هذا  هذه</w:t>
              <w:br/>
              <w:t>أنت طالب  أنت طالبة</w:t>
              <w:br/>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كتاب واحد  ممحاة واحدة  كتابان اثنان  مسطرتان اثنتان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قريب من  بعيد عن</w:t>
              <w:br/>
              <w:t>أ كتب  يبدأ  تجلس</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لا أكتب  لا يبدأ</w:t>
              <w:br/>
              <w:t>هل أنت معلمة </w:t>
              <w:br/>
              <w:t>متى يبدأ الدرس</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انظر إلى...  اجلس  اقرأ</w:t>
              <w:br/>
              <w:t>في الطابق الأول</w:t>
              <w:br/>
              <w:t>أين غرفة المدير  أين صالة الرياضة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تحت  أمام  خلف</w:t>
              <w:br/>
              <w:t>من علمني حرفا صرت له عبدا علي ابن أبي طالب</w:t>
              <w:br/>
              <w:t>الصف الأول  القاعة الأولى...  الطابق العاشر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الرياضيات  الكيمياء  اللغة العربية  اللغة التركية</w:t>
              <w:br/>
              <w:t>ثلاثة أقلام  ... عشر نوافذ</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غرفة النوم غرفة الأطفال</w:t>
              <w:br/>
              <w:t>ثلاجةغسالة  تلفاز</w:t>
              <w:br/>
              <w:t>جد -جدة-أب  أم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كم أخا لك كم بنتا لك</w:t>
              <w:br/>
              <w:t>كم الساعة الساعة الواحدة  الساعة الثانية عشرة ...والنصف.</w:t>
              <w:br/>
              <w:t>أحد عشر...  اثنا عشر...  إحدى عشرة... اثنتا عشرة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هما أختان  هما والدان</w:t>
              <w:br/>
              <w:t>هم  أ نتم ... هن  أنتن  نحن</w:t>
              <w:br/>
              <w:t>هذان... هاتان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شرطية  عامل  طبيبة</w:t>
              <w:br/>
              <w:t>ذهبت إلى</w:t>
              <w:br/>
              <w:t>متى استيقظ ت</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هما خرجا... هما يخرجان</w:t>
              <w:br/>
              <w:t>كل القلوب هامدة ما عدا قلب الوا لدة</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ما مهنت ك   ك  أنا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هذه أسرتي  هذا بيتي-ه-ها</w:t>
              <w:br/>
              <w:t>هذه صورة أسرتنا</w:t>
              <w:br/>
              <w:t>هل لك ...  نعم  لا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ليلك -له</w:t>
              <w:br/>
              <w:t>نحن أسرة سعيدة</w:t>
              <w:br/>
              <w:t>يوجد  لا يوجد</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قميص أزرق تنورة حمراء  الفاصوليا الخضراء</w:t>
              <w:br/>
              <w:t>...بحاجة إلى</w:t>
              <w:br/>
              <w:t>أرخص من  أغلى من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ماذا تريد   أي خدمة</w:t>
              <w:br/>
              <w:t>لو سمحت  شكرا  عفوا</w:t>
              <w:br/>
              <w:t>الكرة الطائرة  كرة القدم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بكم... ما رأيك في ... مع من ...  بماذا ...</w:t>
              <w:br/>
              <w:t>ثلاثة عشر...  تسع عشرة</w:t>
              <w:br/>
              <w:t>سأكون...  سوف أعمل  لن نعمل في العطلة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كيفأين... ستقضي العطلة</w:t>
              <w:br/>
              <w:t>كنت...في العطلة الماضية</w:t>
              <w:br/>
              <w:t>السباحة في البحر التجول في</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ما هوايتك...</w:t>
              <w:br/>
              <w:t>ركوب الدراجة  الاستماع إلى</w:t>
              <w:br/>
              <w:t>أ  هل تحب... تحبين... أم لا...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أ تفضل ... أم ... ماذا تفضل... </w:t>
              <w:br/>
              <w:t>يوم الأحد  الأربعاء  السبت</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أستمتع ب  أستطيع أن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من غشنا فليس منا</w:t>
              <w:br/>
              <w:t>أعجبني  أعجبتني</w:t>
              <w:br/>
              <w:t>عند</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يتكون من  يجب على ...  أريد أن......إلخ</w:t>
              <w:br/>
              <w:t>صلاة الفجر  الظهر  العصر  المغرب  العشاء</w:t>
              <w:br/>
              <w:t>فريضة  سنة  واجب ...إلخ</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فرض الله على...  من الضروري أن...  ...إلخ</w:t>
              <w:br/>
              <w:t>ذهبوا  صليتم  توضأنا ... إلخ</w:t>
              <w:br/>
              <w:t>نصلي يصومون ...إلخ    لماذا  لأن ...  من أجل ... إلخ</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الصلاة عماد الدين.</w:t>
              <w:br/>
              <w:t>نهارا  ليلا  كل يوم</w:t>
              <w:br/>
              <w:t>عادة أحيانا  دائما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صوم رمضان  شهر رمضان  إيتاء الزكاة  الصدقة</w:t>
              <w:br/>
              <w:t>يطوفون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لا يأكلون لا تشربون</w:t>
              <w:br/>
              <w:t>متى كم أي</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هؤلاء الحجاج  المعتمرون</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 و لله على الناس حج البيت من استطاع إليه سبيلا آل عمران - ٩٧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كان يصلون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